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2BC" w:rsidRDefault="0008130B" w14:paraId="00B56FDA" w14:textId="0AD88016">
      <w:r>
        <w:t xml:space="preserve">Aktiviteter som kan gjøres på fritida: </w:t>
      </w:r>
    </w:p>
    <w:p w:rsidR="0008130B" w:rsidRDefault="0008130B" w14:paraId="2D0AF053" w14:textId="77777777"/>
    <w:p w:rsidR="0008130B" w:rsidRDefault="0008130B" w14:paraId="31DCDB07" w14:textId="5CA6CBB4">
      <w:proofErr w:type="spellStart"/>
      <w:r w:rsidRPr="0008130B">
        <w:rPr>
          <w:b/>
          <w:bCs/>
        </w:rPr>
        <w:t>Remine</w:t>
      </w:r>
      <w:proofErr w:type="spellEnd"/>
      <w:r w:rsidRPr="0008130B">
        <w:rPr>
          <w:b/>
          <w:bCs/>
        </w:rPr>
        <w:t>:</w:t>
      </w:r>
      <w:r>
        <w:t xml:space="preserve"> Organisere en gruppetrening på fotballbanen i løpet av leiren</w:t>
      </w:r>
    </w:p>
    <w:p w:rsidR="0008130B" w:rsidRDefault="0008130B" w14:paraId="3E53FDD3" w14:textId="77777777"/>
    <w:p w:rsidRPr="0008130B" w:rsidR="0008130B" w:rsidRDefault="0008130B" w14:paraId="4745424B" w14:textId="1FE41504">
      <w:r w:rsidRPr="263762AB" w:rsidR="0008130B">
        <w:rPr>
          <w:b w:val="1"/>
          <w:bCs w:val="1"/>
        </w:rPr>
        <w:t>Spikeball</w:t>
      </w:r>
      <w:r w:rsidRPr="263762AB" w:rsidR="0008130B">
        <w:rPr>
          <w:b w:val="1"/>
          <w:bCs w:val="1"/>
        </w:rPr>
        <w:t>:</w:t>
      </w:r>
      <w:r w:rsidRPr="263762AB" w:rsidR="0008130B">
        <w:rPr>
          <w:b w:val="1"/>
          <w:bCs w:val="1"/>
        </w:rPr>
        <w:t xml:space="preserve"> </w:t>
      </w:r>
      <w:r w:rsidR="0008130B">
        <w:rPr/>
        <w:t>Spikeballnett</w:t>
      </w:r>
      <w:r w:rsidR="0008130B">
        <w:rPr/>
        <w:t xml:space="preserve"> kan settes opp og brukes på fritiden. Vær nøye på regler om å ikke hoppe over nett. Kan ødelegges fort. </w:t>
      </w:r>
      <w:r>
        <w:br/>
      </w:r>
    </w:p>
    <w:p w:rsidR="263762AB" w:rsidP="263762AB" w:rsidRDefault="263762AB" w14:paraId="120E4345" w14:textId="72C4CB5F">
      <w:pPr>
        <w:pStyle w:val="Normal"/>
      </w:pPr>
    </w:p>
    <w:p w:rsidR="263762AB" w:rsidP="263762AB" w:rsidRDefault="263762AB" w14:paraId="7392BAEE" w14:textId="339E65BF">
      <w:pPr>
        <w:pStyle w:val="Normal"/>
      </w:pPr>
    </w:p>
    <w:p w:rsidR="263762AB" w:rsidP="263762AB" w:rsidRDefault="263762AB" w14:paraId="2588C76D" w14:textId="2855A7DA">
      <w:pPr>
        <w:pStyle w:val="Normal"/>
      </w:pPr>
    </w:p>
    <w:sectPr w:rsidRPr="0008130B" w:rsidR="0008130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D"/>
    <w:rsid w:val="0008130B"/>
    <w:rsid w:val="0079522E"/>
    <w:rsid w:val="00900A4D"/>
    <w:rsid w:val="00AB42BC"/>
    <w:rsid w:val="00E0317E"/>
    <w:rsid w:val="263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AB92"/>
  <w15:chartTrackingRefBased/>
  <w15:docId w15:val="{CCB16FB2-EE83-4851-B2B0-2D84D80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0A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0A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0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0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00A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900A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900A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900A4D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00A4D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00A4D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00A4D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00A4D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00A4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0A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00A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0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0A4D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900A4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0A4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0A4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0A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900A4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0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Benjamin Andersson</dc:creator>
  <keywords/>
  <dc:description/>
  <lastModifiedBy>remine.lovland@gmail.com</lastModifiedBy>
  <revision>3</revision>
  <dcterms:created xsi:type="dcterms:W3CDTF">2024-06-10T10:56:00.0000000Z</dcterms:created>
  <dcterms:modified xsi:type="dcterms:W3CDTF">2024-06-12T19:06:44.2532063Z</dcterms:modified>
</coreProperties>
</file>